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D560B" w14:textId="77777777" w:rsidR="002A583A" w:rsidRDefault="002A583A" w:rsidP="002A583A">
      <w:pPr>
        <w:spacing w:after="0" w:line="276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II. OSNOVNA ŠKOLA VARAŽDIN</w:t>
      </w:r>
    </w:p>
    <w:p w14:paraId="442AAB41" w14:textId="77777777" w:rsidR="002A583A" w:rsidRDefault="002A583A" w:rsidP="002A583A">
      <w:pPr>
        <w:spacing w:after="0" w:line="276" w:lineRule="auto"/>
        <w:rPr>
          <w:rFonts w:ascii="Calibri" w:eastAsia="Calibri" w:hAnsi="Calibri" w:cs="Times New Roman"/>
        </w:rPr>
      </w:pPr>
    </w:p>
    <w:p w14:paraId="33F8AC7D" w14:textId="77777777" w:rsidR="002A583A" w:rsidRDefault="002A583A" w:rsidP="002A583A">
      <w:pPr>
        <w:spacing w:after="0" w:line="276" w:lineRule="auto"/>
        <w:jc w:val="center"/>
        <w:rPr>
          <w:rFonts w:ascii="Calibri" w:eastAsia="Calibri" w:hAnsi="Calibri" w:cs="Times New Roman"/>
        </w:rPr>
      </w:pPr>
    </w:p>
    <w:p w14:paraId="65FE0303" w14:textId="77777777" w:rsidR="002A583A" w:rsidRDefault="002A583A" w:rsidP="002A583A">
      <w:pPr>
        <w:spacing w:after="0" w:line="276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JELOVNIK  ZA RUČAK </w:t>
      </w:r>
    </w:p>
    <w:p w14:paraId="5CC66E7E" w14:textId="77777777" w:rsidR="002A583A" w:rsidRDefault="002A583A" w:rsidP="002A583A">
      <w:pPr>
        <w:spacing w:after="0" w:line="276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RUJAN  2026.</w:t>
      </w:r>
    </w:p>
    <w:p w14:paraId="4389C0E6" w14:textId="77777777" w:rsidR="002A583A" w:rsidRDefault="002A583A" w:rsidP="002A583A">
      <w:pPr>
        <w:spacing w:after="0" w:line="276" w:lineRule="auto"/>
        <w:jc w:val="center"/>
        <w:rPr>
          <w:rFonts w:ascii="Calibri" w:eastAsia="Calibri" w:hAnsi="Calibri" w:cs="Times New Roman"/>
        </w:rPr>
      </w:pPr>
    </w:p>
    <w:p w14:paraId="16BA0B54" w14:textId="77777777" w:rsidR="002A583A" w:rsidRDefault="002A583A" w:rsidP="002A583A">
      <w:pPr>
        <w:spacing w:after="0" w:line="276" w:lineRule="auto"/>
        <w:jc w:val="center"/>
        <w:rPr>
          <w:rFonts w:ascii="Calibri" w:eastAsia="Calibri" w:hAnsi="Calibri" w:cs="Times New Roman"/>
        </w:rPr>
      </w:pPr>
    </w:p>
    <w:p w14:paraId="7A514BD6" w14:textId="77777777" w:rsidR="002A583A" w:rsidRDefault="002A583A" w:rsidP="002A583A">
      <w:pPr>
        <w:spacing w:after="0" w:line="276" w:lineRule="auto"/>
        <w:jc w:val="center"/>
        <w:rPr>
          <w:rFonts w:ascii="Calibri" w:eastAsia="Calibri" w:hAnsi="Calibri" w:cs="Times New Roman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1083"/>
        <w:gridCol w:w="1257"/>
        <w:gridCol w:w="6722"/>
      </w:tblGrid>
      <w:tr w:rsidR="002A583A" w14:paraId="30D8187C" w14:textId="77777777" w:rsidTr="002B4BBF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FE9A" w14:textId="61135FB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0EEB" w14:textId="65614EA8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3752" w14:textId="2B72923F" w:rsidR="002A583A" w:rsidRDefault="002A583A" w:rsidP="002B4BBF">
            <w:pPr>
              <w:spacing w:line="240" w:lineRule="auto"/>
              <w:rPr>
                <w:rFonts w:ascii="Calibri" w:eastAsia="Calibri" w:hAnsi="Calibri" w:cs="Times New Roman"/>
              </w:rPr>
            </w:pPr>
          </w:p>
        </w:tc>
      </w:tr>
      <w:tr w:rsidR="002A583A" w14:paraId="1235FAC1" w14:textId="77777777" w:rsidTr="002B4BBF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22C3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SRI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8B3F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9.9.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4EC31" w14:textId="77777777" w:rsidR="002A583A" w:rsidRPr="004B514D" w:rsidRDefault="002A583A" w:rsidP="002B4BBF">
            <w:pPr>
              <w:spacing w:line="259" w:lineRule="auto"/>
            </w:pPr>
            <w:r w:rsidRPr="004B514D">
              <w:t xml:space="preserve">Rižoto s </w:t>
            </w:r>
            <w:r>
              <w:t>kozicama i tikvicama</w:t>
            </w:r>
            <w:r w:rsidRPr="004B514D">
              <w:t xml:space="preserve">, </w:t>
            </w:r>
            <w:r>
              <w:t>paradajz</w:t>
            </w:r>
            <w:r w:rsidRPr="004B514D">
              <w:t xml:space="preserve"> salata, </w:t>
            </w:r>
            <w:r>
              <w:t>lubenica</w:t>
            </w:r>
          </w:p>
        </w:tc>
      </w:tr>
      <w:tr w:rsidR="002A583A" w14:paraId="1F6B872A" w14:textId="77777777" w:rsidTr="002B4BBF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879E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ČET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9981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10.9.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D34A" w14:textId="3B7110AF" w:rsidR="002A583A" w:rsidRDefault="007B16DB" w:rsidP="002B4BBF">
            <w:pPr>
              <w:spacing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Juha od rajčice s kašicom i rezanom kobasicom,</w:t>
            </w:r>
            <w:r w:rsidR="002A583A">
              <w:rPr>
                <w:rFonts w:ascii="Calibri" w:eastAsia="Calibri" w:hAnsi="Calibri" w:cs="Times New Roman"/>
              </w:rPr>
              <w:t xml:space="preserve">, </w:t>
            </w:r>
            <w:r>
              <w:rPr>
                <w:rFonts w:ascii="Calibri" w:eastAsia="Calibri" w:hAnsi="Calibri" w:cs="Times New Roman"/>
              </w:rPr>
              <w:t>pečeni štrukli</w:t>
            </w:r>
          </w:p>
        </w:tc>
      </w:tr>
      <w:tr w:rsidR="002A583A" w14:paraId="03FCAF30" w14:textId="77777777" w:rsidTr="002B4BBF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D2275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PET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FD84B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11.9.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7D66" w14:textId="1DD2CC47" w:rsidR="002A583A" w:rsidRPr="00AB2A29" w:rsidRDefault="002A583A" w:rsidP="002B4BBF">
            <w:pPr>
              <w:spacing w:line="259" w:lineRule="auto"/>
            </w:pPr>
            <w:r>
              <w:rPr>
                <w:rFonts w:ascii="Calibri" w:eastAsia="Calibri" w:hAnsi="Calibri" w:cs="Times New Roman"/>
              </w:rPr>
              <w:t xml:space="preserve">Pileći paprikaš, palenta, </w:t>
            </w:r>
            <w:r w:rsidR="007B16DB">
              <w:rPr>
                <w:rFonts w:ascii="Calibri" w:eastAsia="Calibri" w:hAnsi="Calibri" w:cs="Times New Roman"/>
              </w:rPr>
              <w:t>salata</w:t>
            </w:r>
            <w:r>
              <w:rPr>
                <w:rFonts w:ascii="Calibri" w:eastAsia="Calibri" w:hAnsi="Calibri" w:cs="Times New Roman"/>
              </w:rPr>
              <w:t>, sladoled</w:t>
            </w:r>
          </w:p>
        </w:tc>
      </w:tr>
      <w:tr w:rsidR="002A583A" w14:paraId="16D7E674" w14:textId="77777777" w:rsidTr="002B4BBF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984F4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472E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6E93" w14:textId="77777777" w:rsidR="002A583A" w:rsidRDefault="002A583A" w:rsidP="002B4BBF">
            <w:pPr>
              <w:spacing w:line="240" w:lineRule="auto"/>
              <w:rPr>
                <w:rFonts w:ascii="Calibri" w:eastAsia="Calibri" w:hAnsi="Calibri" w:cs="Times New Roman"/>
              </w:rPr>
            </w:pPr>
          </w:p>
        </w:tc>
      </w:tr>
      <w:tr w:rsidR="002A583A" w14:paraId="366FC239" w14:textId="77777777" w:rsidTr="002B4BBF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0BCF0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PON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D4A5B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14.9.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78F9" w14:textId="77777777" w:rsidR="002A583A" w:rsidRPr="001473CA" w:rsidRDefault="002A583A" w:rsidP="002B4BBF">
            <w:pPr>
              <w:spacing w:line="259" w:lineRule="auto"/>
            </w:pPr>
            <w:r w:rsidRPr="001473CA">
              <w:t>Teleći rižoto s mrkvom i graškom</w:t>
            </w:r>
            <w:r>
              <w:t>, miješana salata, grožđe</w:t>
            </w:r>
          </w:p>
        </w:tc>
      </w:tr>
      <w:tr w:rsidR="002A583A" w14:paraId="119DAB61" w14:textId="77777777" w:rsidTr="002B4BBF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CF68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UTO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CCA8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15.9.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16E1" w14:textId="09294228" w:rsidR="002A583A" w:rsidRDefault="002A583A" w:rsidP="002B4BBF">
            <w:pPr>
              <w:spacing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Fino varivo, </w:t>
            </w:r>
            <w:r w:rsidR="007B16DB">
              <w:rPr>
                <w:rFonts w:ascii="Calibri" w:eastAsia="Calibri" w:hAnsi="Calibri" w:cs="Times New Roman"/>
              </w:rPr>
              <w:t>hrenovka</w:t>
            </w:r>
            <w:r>
              <w:rPr>
                <w:rFonts w:ascii="Calibri" w:eastAsia="Calibri" w:hAnsi="Calibri" w:cs="Times New Roman"/>
              </w:rPr>
              <w:t>, puding od vanilije, kruh</w:t>
            </w:r>
          </w:p>
        </w:tc>
      </w:tr>
      <w:tr w:rsidR="002A583A" w14:paraId="1E53306D" w14:textId="77777777" w:rsidTr="002B4BBF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6275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SRI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0183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16.9.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0E4B7" w14:textId="77777777" w:rsidR="002A583A" w:rsidRDefault="002A583A" w:rsidP="002B4BBF">
            <w:pPr>
              <w:spacing w:line="240" w:lineRule="auto"/>
              <w:rPr>
                <w:rFonts w:ascii="Calibri" w:eastAsia="Calibri" w:hAnsi="Calibri" w:cs="Times New Roman"/>
              </w:rPr>
            </w:pPr>
            <w:r w:rsidRPr="00AB2A29">
              <w:t xml:space="preserve">Pečeni pileći zabatak, grah salata, kruh, </w:t>
            </w:r>
            <w:r>
              <w:t>dinja</w:t>
            </w:r>
          </w:p>
        </w:tc>
      </w:tr>
      <w:tr w:rsidR="002A583A" w14:paraId="185BF780" w14:textId="77777777" w:rsidTr="002B4BBF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874F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ČET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C700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17.9.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3B05" w14:textId="77777777" w:rsidR="002A583A" w:rsidRPr="003465B9" w:rsidRDefault="002A583A" w:rsidP="002B4BBF">
            <w:pPr>
              <w:spacing w:line="259" w:lineRule="auto"/>
            </w:pPr>
            <w:r w:rsidRPr="003465B9">
              <w:t>Tjestenina s lososom i tikvicama u bijelom umaku, salata</w:t>
            </w:r>
            <w:r>
              <w:t xml:space="preserve"> od kupusa i krastavca, kolač</w:t>
            </w:r>
          </w:p>
        </w:tc>
      </w:tr>
      <w:tr w:rsidR="002A583A" w14:paraId="4612505B" w14:textId="77777777" w:rsidTr="002B4BBF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A452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PET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A7D3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18.9.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0E873" w14:textId="0DF0EEF6" w:rsidR="002A583A" w:rsidRPr="00CC08AB" w:rsidRDefault="002A583A" w:rsidP="002B4BBF">
            <w:pPr>
              <w:spacing w:line="259" w:lineRule="auto"/>
            </w:pPr>
            <w:r w:rsidRPr="00CC08AB">
              <w:t xml:space="preserve"> </w:t>
            </w:r>
            <w:r w:rsidR="007B16DB">
              <w:t>Pohani p</w:t>
            </w:r>
            <w:r w:rsidRPr="00CC08AB">
              <w:t>ileći</w:t>
            </w:r>
            <w:r w:rsidR="007B16DB">
              <w:t xml:space="preserve"> file,</w:t>
            </w:r>
            <w:r w:rsidRPr="00CC08AB">
              <w:t xml:space="preserve"> </w:t>
            </w:r>
            <w:r w:rsidR="007B16DB">
              <w:t>kuhani</w:t>
            </w:r>
            <w:r w:rsidRPr="00CC08AB">
              <w:t xml:space="preserve"> krumpir, </w:t>
            </w:r>
            <w:r>
              <w:t xml:space="preserve">miješana </w:t>
            </w:r>
            <w:r w:rsidRPr="00CC08AB">
              <w:t>salata,</w:t>
            </w:r>
            <w:r>
              <w:t xml:space="preserve"> breskva</w:t>
            </w:r>
          </w:p>
        </w:tc>
      </w:tr>
      <w:tr w:rsidR="002A583A" w14:paraId="6F245566" w14:textId="77777777" w:rsidTr="002B4BBF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8A6D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497F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5511" w14:textId="77777777" w:rsidR="002A583A" w:rsidRDefault="002A583A" w:rsidP="002B4BBF">
            <w:pPr>
              <w:spacing w:line="240" w:lineRule="auto"/>
              <w:rPr>
                <w:rFonts w:ascii="Calibri" w:eastAsia="Calibri" w:hAnsi="Calibri" w:cs="Times New Roman"/>
              </w:rPr>
            </w:pPr>
          </w:p>
        </w:tc>
      </w:tr>
      <w:tr w:rsidR="002A583A" w14:paraId="0D333F98" w14:textId="77777777" w:rsidTr="002B4BBF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1D4B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PON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AE2C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21.9.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BA55B" w14:textId="77777777" w:rsidR="002A583A" w:rsidRDefault="002A583A" w:rsidP="002B4BBF">
            <w:pPr>
              <w:spacing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Pečena piletina, mlinci, krastavci salata, voćni jogurt euforia borovnica</w:t>
            </w:r>
          </w:p>
        </w:tc>
      </w:tr>
      <w:tr w:rsidR="002A583A" w14:paraId="5800BE82" w14:textId="77777777" w:rsidTr="002B4BBF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7227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UTO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0407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22.9.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73C9" w14:textId="77777777" w:rsidR="002A583A" w:rsidRDefault="002A583A" w:rsidP="002B4BBF">
            <w:pPr>
              <w:spacing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Svinjski paprikaš, pužići, paradajz salata, kolač</w:t>
            </w:r>
          </w:p>
        </w:tc>
      </w:tr>
      <w:tr w:rsidR="002A583A" w14:paraId="585350AA" w14:textId="77777777" w:rsidTr="002B4BBF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6EEC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SRI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2A94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23.9.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373F" w14:textId="77777777" w:rsidR="002A583A" w:rsidRDefault="002A583A" w:rsidP="002B4BBF">
            <w:pPr>
              <w:spacing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Pohani pureći file, hajdina kaša, miješana salata, sladoled</w:t>
            </w:r>
          </w:p>
        </w:tc>
      </w:tr>
      <w:tr w:rsidR="002A583A" w14:paraId="0958E56D" w14:textId="77777777" w:rsidTr="002B4BBF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6F5D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ČET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01F3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24.9.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A5D7" w14:textId="77777777" w:rsidR="002A583A" w:rsidRDefault="002A583A" w:rsidP="002B4BBF">
            <w:pPr>
              <w:spacing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Kelj varivo, kosani odrezak, kruh, breskva, </w:t>
            </w:r>
          </w:p>
        </w:tc>
      </w:tr>
      <w:tr w:rsidR="002A583A" w14:paraId="65E39CE2" w14:textId="77777777" w:rsidTr="002B4BBF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428B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PET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8DF7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25.9.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EA70" w14:textId="77777777" w:rsidR="002A583A" w:rsidRPr="001D151D" w:rsidRDefault="002A583A" w:rsidP="002B4BBF">
            <w:pPr>
              <w:spacing w:line="259" w:lineRule="auto"/>
            </w:pPr>
            <w:r>
              <w:rPr>
                <w:rFonts w:ascii="Calibri" w:eastAsia="Calibri" w:hAnsi="Calibri" w:cs="Times New Roman"/>
              </w:rPr>
              <w:t>Pohani file oslića, kuhani krumpir s blitvom, miješana salata, dinja</w:t>
            </w:r>
          </w:p>
        </w:tc>
      </w:tr>
      <w:tr w:rsidR="002A583A" w14:paraId="3EAA2247" w14:textId="77777777" w:rsidTr="002B4BBF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6DE7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33505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F58E" w14:textId="6F0C0651" w:rsidR="002A583A" w:rsidRDefault="002A583A" w:rsidP="002B4BBF">
            <w:pPr>
              <w:spacing w:line="240" w:lineRule="auto"/>
              <w:rPr>
                <w:rFonts w:ascii="Calibri" w:eastAsia="Calibri" w:hAnsi="Calibri" w:cs="Times New Roman"/>
              </w:rPr>
            </w:pPr>
          </w:p>
        </w:tc>
      </w:tr>
      <w:tr w:rsidR="002A583A" w14:paraId="6BF295F2" w14:textId="77777777" w:rsidTr="002B4BBF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1C188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PON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39AD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28.9.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6F52" w14:textId="3E0BD5B9" w:rsidR="002A583A" w:rsidRPr="00B94FEA" w:rsidRDefault="002A583A" w:rsidP="002B4BBF">
            <w:pPr>
              <w:spacing w:line="259" w:lineRule="auto"/>
            </w:pPr>
            <w:r w:rsidRPr="00D02CAF">
              <w:t>Grah varivo s ričetom</w:t>
            </w:r>
            <w:r w:rsidR="007B16DB">
              <w:t xml:space="preserve"> i rezanom kobasicom,</w:t>
            </w:r>
            <w:r w:rsidRPr="00D02CAF">
              <w:t xml:space="preserve"> kruh, kolač</w:t>
            </w:r>
          </w:p>
        </w:tc>
      </w:tr>
      <w:tr w:rsidR="002A583A" w14:paraId="4FD45179" w14:textId="77777777" w:rsidTr="002B4BBF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5A2D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UTO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35487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29.9.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9344" w14:textId="77777777" w:rsidR="002A583A" w:rsidRPr="00B94FEA" w:rsidRDefault="002A583A" w:rsidP="002B4BBF">
            <w:pPr>
              <w:spacing w:line="259" w:lineRule="auto"/>
            </w:pPr>
            <w:r>
              <w:t>Pohana teletina</w:t>
            </w:r>
            <w:r w:rsidRPr="00B94FEA">
              <w:t xml:space="preserve">, krumpir salata, </w:t>
            </w:r>
            <w:r>
              <w:t>nektarina</w:t>
            </w:r>
          </w:p>
        </w:tc>
      </w:tr>
      <w:tr w:rsidR="002A583A" w14:paraId="6EDCD8C1" w14:textId="77777777" w:rsidTr="002B4BBF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6A86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SRI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5FCF" w14:textId="77777777" w:rsidR="002A583A" w:rsidRDefault="002A583A" w:rsidP="002B4BBF">
            <w:pPr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30.9.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6CD3" w14:textId="77777777" w:rsidR="002A583A" w:rsidRDefault="002A583A" w:rsidP="002B4BBF">
            <w:pPr>
              <w:spacing w:line="259" w:lineRule="auto"/>
            </w:pPr>
            <w:r>
              <w:t>Tjestenina s tunom, zelje salata, sladoled</w:t>
            </w:r>
          </w:p>
        </w:tc>
      </w:tr>
    </w:tbl>
    <w:p w14:paraId="297458EE" w14:textId="77777777" w:rsidR="002A583A" w:rsidRDefault="002A583A" w:rsidP="002A583A">
      <w:pPr>
        <w:spacing w:after="0" w:line="276" w:lineRule="auto"/>
        <w:jc w:val="center"/>
        <w:rPr>
          <w:rFonts w:ascii="Calibri" w:eastAsia="Calibri" w:hAnsi="Calibri" w:cs="Times New Roman"/>
        </w:rPr>
      </w:pPr>
    </w:p>
    <w:p w14:paraId="6F845CD4" w14:textId="77777777" w:rsidR="002A583A" w:rsidRDefault="002A583A" w:rsidP="002A583A"/>
    <w:p w14:paraId="43EA1DF6" w14:textId="77777777" w:rsidR="002A583A" w:rsidRDefault="002A583A" w:rsidP="002A583A"/>
    <w:p w14:paraId="078C4468" w14:textId="77777777" w:rsidR="002A583A" w:rsidRDefault="002A583A" w:rsidP="002A583A"/>
    <w:p w14:paraId="46F7CC60" w14:textId="77777777" w:rsidR="00CA6A47" w:rsidRDefault="00CA6A47"/>
    <w:sectPr w:rsidR="00CA6A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83A"/>
    <w:rsid w:val="002A583A"/>
    <w:rsid w:val="007B16DB"/>
    <w:rsid w:val="00CA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0D3A3"/>
  <w15:chartTrackingRefBased/>
  <w15:docId w15:val="{081CE0C1-68A0-4C62-9E09-EDB1FE78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583A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A583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2026-08-30T20:23:00Z</dcterms:created>
  <dcterms:modified xsi:type="dcterms:W3CDTF">2026-09-05T08:31:00Z</dcterms:modified>
</cp:coreProperties>
</file>